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CB" w:rsidRPr="0041166D" w:rsidRDefault="002006CB" w:rsidP="00945A2A">
      <w:pPr>
        <w:spacing w:after="0" w:line="360" w:lineRule="auto"/>
        <w:rPr>
          <w:rFonts w:ascii="Franklin Gothic Book" w:hAnsi="Franklin Gothic Book"/>
          <w:b/>
          <w:sz w:val="28"/>
          <w:szCs w:val="28"/>
        </w:rPr>
      </w:pPr>
    </w:p>
    <w:p w:rsidR="0041166D" w:rsidRDefault="0041166D" w:rsidP="00945A2A">
      <w:pPr>
        <w:spacing w:after="0" w:line="360" w:lineRule="auto"/>
        <w:rPr>
          <w:rFonts w:ascii="Franklin Gothic Book" w:hAnsi="Franklin Gothic Book"/>
          <w:sz w:val="20"/>
          <w:szCs w:val="20"/>
        </w:rPr>
      </w:pPr>
    </w:p>
    <w:p w:rsidR="0041166D" w:rsidRPr="0041166D" w:rsidRDefault="0041166D" w:rsidP="00945A2A">
      <w:pPr>
        <w:spacing w:after="0" w:line="360" w:lineRule="auto"/>
        <w:rPr>
          <w:rFonts w:ascii="Franklin Gothic Book" w:hAnsi="Franklin Gothic Book"/>
          <w:b/>
          <w:sz w:val="28"/>
          <w:szCs w:val="28"/>
        </w:rPr>
      </w:pPr>
      <w:r w:rsidRPr="0041166D">
        <w:rPr>
          <w:rFonts w:ascii="Franklin Gothic Book" w:hAnsi="Franklin Gothic Book"/>
          <w:b/>
          <w:sz w:val="28"/>
          <w:szCs w:val="28"/>
        </w:rPr>
        <w:t>Poetry</w:t>
      </w: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2376"/>
        <w:gridCol w:w="7655"/>
        <w:gridCol w:w="1134"/>
        <w:gridCol w:w="1134"/>
        <w:gridCol w:w="1134"/>
        <w:gridCol w:w="1134"/>
      </w:tblGrid>
      <w:tr w:rsidR="0041166D" w:rsidTr="002D2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1166D" w:rsidRDefault="0041166D" w:rsidP="00E34E4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Author</w:t>
            </w:r>
          </w:p>
        </w:tc>
        <w:tc>
          <w:tcPr>
            <w:tcW w:w="7655" w:type="dxa"/>
          </w:tcPr>
          <w:p w:rsidR="0041166D" w:rsidRDefault="0041166D" w:rsidP="00E34E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Title</w:t>
            </w:r>
          </w:p>
        </w:tc>
        <w:tc>
          <w:tcPr>
            <w:tcW w:w="1134" w:type="dxa"/>
          </w:tcPr>
          <w:p w:rsidR="0041166D" w:rsidRDefault="0041166D" w:rsidP="00E34E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Marxism</w:t>
            </w:r>
          </w:p>
        </w:tc>
        <w:tc>
          <w:tcPr>
            <w:tcW w:w="1134" w:type="dxa"/>
          </w:tcPr>
          <w:p w:rsidR="0041166D" w:rsidRDefault="0041166D" w:rsidP="00E34E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Feminism</w:t>
            </w:r>
          </w:p>
        </w:tc>
        <w:tc>
          <w:tcPr>
            <w:tcW w:w="1134" w:type="dxa"/>
          </w:tcPr>
          <w:p w:rsidR="0041166D" w:rsidRDefault="0041166D" w:rsidP="00E34E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Aesthetics</w:t>
            </w:r>
          </w:p>
        </w:tc>
        <w:tc>
          <w:tcPr>
            <w:tcW w:w="1134" w:type="dxa"/>
          </w:tcPr>
          <w:p w:rsidR="0041166D" w:rsidRDefault="0041166D" w:rsidP="00E34E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Metaphor</w:t>
            </w:r>
          </w:p>
        </w:tc>
      </w:tr>
      <w:tr w:rsidR="004403D2" w:rsidTr="002D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1166D" w:rsidRDefault="0041166D" w:rsidP="00E34E4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Harrison</w:t>
            </w:r>
          </w:p>
        </w:tc>
        <w:tc>
          <w:tcPr>
            <w:tcW w:w="7655" w:type="dxa"/>
          </w:tcPr>
          <w:p w:rsidR="0041166D" w:rsidRDefault="006F6321" w:rsidP="00E34E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“On Not Being Milton”</w:t>
            </w:r>
            <w:r w:rsidR="00D81BBD">
              <w:rPr>
                <w:rFonts w:ascii="Franklin Gothic Book" w:hAnsi="Franklin Gothic Book"/>
                <w:sz w:val="20"/>
                <w:szCs w:val="20"/>
              </w:rPr>
              <w:t xml:space="preserve"> (1978).  </w:t>
            </w:r>
            <w:r w:rsidR="00D81BBD">
              <w:rPr>
                <w:rFonts w:ascii="Franklin Gothic Book" w:hAnsi="Franklin Gothic Book"/>
                <w:i/>
                <w:sz w:val="20"/>
                <w:szCs w:val="20"/>
              </w:rPr>
              <w:t xml:space="preserve">The Norton Anthology of </w:t>
            </w:r>
            <w:r w:rsidR="00D81BBD" w:rsidRPr="00D81BBD">
              <w:rPr>
                <w:rFonts w:ascii="Franklin Gothic Book" w:hAnsi="Franklin Gothic Book"/>
                <w:i/>
                <w:sz w:val="20"/>
                <w:szCs w:val="20"/>
              </w:rPr>
              <w:t>Poetry</w:t>
            </w:r>
            <w:r w:rsidR="00D81BBD">
              <w:rPr>
                <w:rFonts w:ascii="Franklin Gothic Book" w:hAnsi="Franklin Gothic Book"/>
                <w:sz w:val="20"/>
                <w:szCs w:val="20"/>
              </w:rPr>
              <w:t>. 4</w:t>
            </w:r>
            <w:r w:rsidR="00D81BBD" w:rsidRPr="00D81BBD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 w:rsidR="00D81BBD">
              <w:rPr>
                <w:rFonts w:ascii="Franklin Gothic Book" w:hAnsi="Franklin Gothic Book"/>
                <w:sz w:val="20"/>
                <w:szCs w:val="20"/>
              </w:rPr>
              <w:t xml:space="preserve"> Ed.  </w:t>
            </w:r>
            <w:r w:rsidR="00D81BBD" w:rsidRPr="00D81BBD">
              <w:rPr>
                <w:rFonts w:ascii="Franklin Gothic Book" w:hAnsi="Franklin Gothic Book"/>
                <w:sz w:val="20"/>
                <w:szCs w:val="20"/>
              </w:rPr>
              <w:t>Ed</w:t>
            </w:r>
            <w:r w:rsidR="00D81BBD">
              <w:rPr>
                <w:rFonts w:ascii="Franklin Gothic Book" w:hAnsi="Franklin Gothic Book"/>
                <w:sz w:val="20"/>
                <w:szCs w:val="20"/>
              </w:rPr>
              <w:t xml:space="preserve">. Ferguson </w:t>
            </w:r>
            <w:r w:rsidR="00D81BBD" w:rsidRPr="00D81BBD">
              <w:rPr>
                <w:rFonts w:ascii="Franklin Gothic Book" w:hAnsi="Franklin Gothic Book"/>
                <w:i/>
                <w:sz w:val="20"/>
                <w:szCs w:val="20"/>
              </w:rPr>
              <w:t>et al</w:t>
            </w:r>
            <w:r w:rsidR="00D81BBD">
              <w:rPr>
                <w:rFonts w:ascii="Franklin Gothic Book" w:hAnsi="Franklin Gothic Book"/>
                <w:sz w:val="20"/>
                <w:szCs w:val="20"/>
              </w:rPr>
              <w:t>.  New York: Norton, 1996.  1764-1765.</w:t>
            </w:r>
          </w:p>
        </w:tc>
        <w:tc>
          <w:tcPr>
            <w:tcW w:w="1134" w:type="dxa"/>
          </w:tcPr>
          <w:p w:rsidR="0041166D" w:rsidRDefault="009B5627" w:rsidP="00E34E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1166D" w:rsidRDefault="0041166D" w:rsidP="00E34E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66D" w:rsidRDefault="009B5627" w:rsidP="00E34E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1166D" w:rsidRDefault="009B5627" w:rsidP="00E34E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</w:tr>
      <w:tr w:rsidR="00235EA5" w:rsidTr="002D2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1166D" w:rsidRDefault="00471EF9" w:rsidP="00E34E4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Langston </w:t>
            </w:r>
            <w:r w:rsidR="0041166D">
              <w:rPr>
                <w:rFonts w:ascii="Franklin Gothic Book" w:hAnsi="Franklin Gothic Book"/>
                <w:sz w:val="20"/>
                <w:szCs w:val="20"/>
              </w:rPr>
              <w:t>Hughes</w:t>
            </w:r>
          </w:p>
          <w:p w:rsidR="00471EF9" w:rsidRDefault="00471EF9" w:rsidP="00E34E4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Claude Mckay</w:t>
            </w:r>
          </w:p>
        </w:tc>
        <w:tc>
          <w:tcPr>
            <w:tcW w:w="7655" w:type="dxa"/>
          </w:tcPr>
          <w:p w:rsidR="0041166D" w:rsidRPr="006F6321" w:rsidRDefault="00471EF9" w:rsidP="006F632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 w:rsidRPr="006F6321">
              <w:rPr>
                <w:rFonts w:ascii="Franklin Gothic Book" w:hAnsi="Franklin Gothic Book"/>
                <w:sz w:val="20"/>
                <w:szCs w:val="20"/>
              </w:rPr>
              <w:t xml:space="preserve">“I, Too” (1925) </w:t>
            </w:r>
          </w:p>
          <w:p w:rsidR="00471EF9" w:rsidRPr="006F6321" w:rsidRDefault="00471EF9" w:rsidP="006F632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 w:rsidRPr="006F6321">
              <w:rPr>
                <w:rFonts w:ascii="Franklin Gothic Book" w:hAnsi="Franklin Gothic Book"/>
                <w:sz w:val="20"/>
                <w:szCs w:val="20"/>
              </w:rPr>
              <w:t>“America” (1921)</w:t>
            </w:r>
          </w:p>
        </w:tc>
        <w:tc>
          <w:tcPr>
            <w:tcW w:w="1134" w:type="dxa"/>
          </w:tcPr>
          <w:p w:rsidR="0041166D" w:rsidRDefault="009B5627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  <w:p w:rsidR="00471EF9" w:rsidRDefault="00471EF9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1166D" w:rsidRDefault="0041166D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66D" w:rsidRDefault="009B5627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  <w:p w:rsidR="00471EF9" w:rsidRDefault="00471EF9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1166D" w:rsidRDefault="009B5627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  <w:p w:rsidR="00471EF9" w:rsidRDefault="00471EF9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</w:tr>
      <w:tr w:rsidR="00471EF9" w:rsidTr="002D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1166D" w:rsidRDefault="00471EF9" w:rsidP="00E34E4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Adrienne </w:t>
            </w:r>
            <w:r w:rsidR="0041166D">
              <w:rPr>
                <w:rFonts w:ascii="Franklin Gothic Book" w:hAnsi="Franklin Gothic Book"/>
                <w:sz w:val="20"/>
                <w:szCs w:val="20"/>
              </w:rPr>
              <w:t>Rich</w:t>
            </w:r>
          </w:p>
        </w:tc>
        <w:tc>
          <w:tcPr>
            <w:tcW w:w="7655" w:type="dxa"/>
          </w:tcPr>
          <w:p w:rsidR="0041166D" w:rsidRPr="006F6321" w:rsidRDefault="00471EF9" w:rsidP="006F6321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 w:rsidRPr="006F6321">
              <w:rPr>
                <w:rFonts w:ascii="Franklin Gothic Book" w:hAnsi="Franklin Gothic Book"/>
                <w:sz w:val="20"/>
                <w:szCs w:val="20"/>
              </w:rPr>
              <w:t>“Aunt Jennifer’s Tigers” (1951)</w:t>
            </w:r>
          </w:p>
          <w:p w:rsidR="00897B93" w:rsidRPr="006F6321" w:rsidRDefault="00471EF9" w:rsidP="006F6321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 w:rsidRPr="006F6321">
              <w:rPr>
                <w:rFonts w:ascii="Franklin Gothic Book" w:hAnsi="Franklin Gothic Book"/>
                <w:sz w:val="20"/>
                <w:szCs w:val="20"/>
              </w:rPr>
              <w:t>“A Valediction Forbidding Mourning” (1971)</w:t>
            </w:r>
            <w:r w:rsidR="006F632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97B93" w:rsidRPr="006F6321">
              <w:rPr>
                <w:rFonts w:ascii="Franklin Gothic Book" w:hAnsi="Franklin Gothic Book"/>
                <w:b/>
                <w:i/>
                <w:sz w:val="20"/>
                <w:szCs w:val="20"/>
              </w:rPr>
              <w:t>[Compare to Donne’s poem of same name?]</w:t>
            </w:r>
          </w:p>
          <w:p w:rsidR="00471EF9" w:rsidRPr="006F6321" w:rsidRDefault="00471EF9" w:rsidP="006F6321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 w:rsidRPr="006F6321">
              <w:rPr>
                <w:rFonts w:ascii="Franklin Gothic Book" w:hAnsi="Franklin Gothic Book"/>
                <w:sz w:val="20"/>
                <w:szCs w:val="20"/>
              </w:rPr>
              <w:t>“Diving into the Wreck” (1973)</w:t>
            </w:r>
          </w:p>
        </w:tc>
        <w:tc>
          <w:tcPr>
            <w:tcW w:w="1134" w:type="dxa"/>
          </w:tcPr>
          <w:p w:rsidR="0041166D" w:rsidRDefault="0041166D" w:rsidP="00E34E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1166D" w:rsidRDefault="0041166D" w:rsidP="00E34E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1166D" w:rsidRDefault="0041166D" w:rsidP="00E34E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1166D" w:rsidRDefault="0041166D" w:rsidP="00E34E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</w:tr>
      <w:tr w:rsidR="002D2719" w:rsidTr="002D2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B5627" w:rsidRDefault="00191DE6" w:rsidP="00E34E4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Emily</w:t>
            </w:r>
            <w:r w:rsidR="006F632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B5627">
              <w:rPr>
                <w:rFonts w:ascii="Franklin Gothic Book" w:hAnsi="Franklin Gothic Book"/>
                <w:sz w:val="20"/>
                <w:szCs w:val="20"/>
              </w:rPr>
              <w:t>Dickinson</w:t>
            </w:r>
          </w:p>
          <w:p w:rsidR="006F6321" w:rsidRDefault="006F6321" w:rsidP="00E34E4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F6321" w:rsidRPr="006F6321" w:rsidRDefault="006F6321" w:rsidP="00E34E42">
            <w:pPr>
              <w:spacing w:line="360" w:lineRule="auto"/>
              <w:rPr>
                <w:rFonts w:ascii="Franklin Gothic Book" w:hAnsi="Franklin Gothic Book"/>
                <w:b w:val="0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i/>
                <w:sz w:val="20"/>
                <w:szCs w:val="20"/>
              </w:rPr>
              <w:t>[C19 writer; be aware of the gap between writing and publication]</w:t>
            </w:r>
          </w:p>
        </w:tc>
        <w:tc>
          <w:tcPr>
            <w:tcW w:w="7655" w:type="dxa"/>
          </w:tcPr>
          <w:p w:rsidR="00191DE6" w:rsidRPr="006F6321" w:rsidRDefault="00191DE6" w:rsidP="006F632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 w:rsidRPr="006F6321">
              <w:rPr>
                <w:rFonts w:ascii="Franklin Gothic Book" w:hAnsi="Franklin Gothic Book"/>
                <w:sz w:val="20"/>
                <w:szCs w:val="20"/>
              </w:rPr>
              <w:t>569 (“I reckon – when I count at all – ”) (1862?; pub. 1929)</w:t>
            </w:r>
          </w:p>
          <w:p w:rsidR="00191DE6" w:rsidRPr="006F6321" w:rsidRDefault="00235EA5" w:rsidP="006F632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 w:rsidRPr="006F6321">
              <w:rPr>
                <w:rFonts w:ascii="Franklin Gothic Book" w:hAnsi="Franklin Gothic Book"/>
                <w:sz w:val="20"/>
                <w:szCs w:val="20"/>
              </w:rPr>
              <w:t>657</w:t>
            </w:r>
            <w:r w:rsidR="00191DE6" w:rsidRPr="006F6321">
              <w:rPr>
                <w:rFonts w:ascii="Franklin Gothic Book" w:hAnsi="Franklin Gothic Book"/>
                <w:sz w:val="20"/>
                <w:szCs w:val="20"/>
              </w:rPr>
              <w:t xml:space="preserve"> (“I dwell in Possibility – ”) (</w:t>
            </w:r>
            <w:r w:rsidRPr="006F6321">
              <w:rPr>
                <w:rFonts w:ascii="Franklin Gothic Book" w:hAnsi="Franklin Gothic Book"/>
                <w:sz w:val="20"/>
                <w:szCs w:val="20"/>
              </w:rPr>
              <w:t>?)</w:t>
            </w:r>
          </w:p>
          <w:p w:rsidR="00191DE6" w:rsidRPr="006F6321" w:rsidRDefault="00191DE6" w:rsidP="006F632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 w:rsidRPr="006F6321">
              <w:rPr>
                <w:rFonts w:ascii="Franklin Gothic Book" w:hAnsi="Franklin Gothic Book"/>
                <w:sz w:val="20"/>
                <w:szCs w:val="20"/>
              </w:rPr>
              <w:t>613 (“They shut me up in Prose – ” (1862?; pub. 1935)</w:t>
            </w:r>
          </w:p>
          <w:p w:rsidR="00191DE6" w:rsidRDefault="00191DE6" w:rsidP="00191DE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627" w:rsidRDefault="00235EA5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(Y)</w:t>
            </w:r>
          </w:p>
          <w:p w:rsidR="006F6321" w:rsidRDefault="006F6321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  <w:p w:rsidR="006F6321" w:rsidRDefault="006F6321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  <w:p w:rsidR="006F6321" w:rsidRDefault="006F6321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  <w:p w:rsidR="006F6321" w:rsidRDefault="006F6321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  <w:p w:rsidR="006F6321" w:rsidRDefault="006F6321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(Y)</w:t>
            </w:r>
          </w:p>
        </w:tc>
        <w:tc>
          <w:tcPr>
            <w:tcW w:w="1134" w:type="dxa"/>
          </w:tcPr>
          <w:p w:rsidR="009B5627" w:rsidRDefault="009B5627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  <w:p w:rsidR="006F6321" w:rsidRDefault="006F6321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  <w:p w:rsidR="006F6321" w:rsidRDefault="006F6321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  <w:p w:rsidR="006F6321" w:rsidRDefault="006F6321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  <w:p w:rsidR="006F6321" w:rsidRDefault="006F6321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  <w:p w:rsidR="006F6321" w:rsidRDefault="006F6321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9B5627" w:rsidRDefault="009B5627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9B5627" w:rsidRDefault="009B5627" w:rsidP="00E34E4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</w:tr>
    </w:tbl>
    <w:p w:rsidR="00471EF9" w:rsidRDefault="00471EF9" w:rsidP="00945A2A">
      <w:pPr>
        <w:spacing w:after="0" w:line="360" w:lineRule="auto"/>
        <w:rPr>
          <w:rFonts w:ascii="Franklin Gothic Book" w:hAnsi="Franklin Gothic Book"/>
          <w:sz w:val="20"/>
          <w:szCs w:val="20"/>
        </w:rPr>
      </w:pPr>
    </w:p>
    <w:p w:rsidR="00F57033" w:rsidRDefault="00F57033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 w:type="page"/>
      </w:r>
    </w:p>
    <w:p w:rsidR="00471EF9" w:rsidRDefault="00D01FF0">
      <w:pPr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  <w:r>
        <w:rPr>
          <w:rFonts w:ascii="Franklin Gothic Book" w:hAnsi="Franklin Gothic Book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-857249</wp:posOffset>
            </wp:positionV>
            <wp:extent cx="1290955" cy="4533900"/>
            <wp:effectExtent l="1638300" t="0" r="1623695" b="0"/>
            <wp:wrapNone/>
            <wp:docPr id="3" name="Picture 0" descr="Harrison - On Not Being Milt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on - On Not Being Milton 001.jpg"/>
                    <pic:cNvPicPr/>
                  </pic:nvPicPr>
                  <pic:blipFill>
                    <a:blip r:embed="rId6" cstate="print"/>
                    <a:srcRect l="2493" t="10145" r="84212" b="559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095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238D6B0" wp14:editId="4990FE4C">
            <wp:simplePos x="0" y="0"/>
            <wp:positionH relativeFrom="column">
              <wp:posOffset>-765175</wp:posOffset>
            </wp:positionH>
            <wp:positionV relativeFrom="paragraph">
              <wp:posOffset>190500</wp:posOffset>
            </wp:positionV>
            <wp:extent cx="6381750" cy="5479415"/>
            <wp:effectExtent l="0" t="457200" r="0" b="426085"/>
            <wp:wrapNone/>
            <wp:docPr id="1" name="Picture 0" descr="Harrison - On Not Being Milt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on - On Not Being Milton 001.jpg"/>
                    <pic:cNvPicPr/>
                  </pic:nvPicPr>
                  <pic:blipFill>
                    <a:blip r:embed="rId6" cstate="print"/>
                    <a:srcRect l="32573" t="53140" r="6271" b="869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81750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EF9">
        <w:rPr>
          <w:rFonts w:ascii="Franklin Gothic Book" w:hAnsi="Franklin Gothic Book"/>
          <w:sz w:val="20"/>
          <w:szCs w:val="20"/>
        </w:rPr>
        <w:br w:type="page"/>
      </w:r>
    </w:p>
    <w:p w:rsidR="00471EF9" w:rsidRPr="00471EF9" w:rsidRDefault="00471EF9">
      <w:pPr>
        <w:rPr>
          <w:rFonts w:ascii="Franklin Gothic Book" w:hAnsi="Franklin Gothic Book"/>
          <w:b/>
          <w:sz w:val="24"/>
          <w:szCs w:val="24"/>
        </w:rPr>
      </w:pPr>
      <w:r w:rsidRPr="00471EF9">
        <w:rPr>
          <w:rFonts w:ascii="Franklin Gothic Book" w:hAnsi="Franklin Gothic Book"/>
          <w:b/>
          <w:sz w:val="24"/>
          <w:szCs w:val="24"/>
        </w:rPr>
        <w:lastRenderedPageBreak/>
        <w:t>I, Too</w:t>
      </w:r>
    </w:p>
    <w:p w:rsidR="00471EF9" w:rsidRPr="00471EF9" w:rsidRDefault="00471EF9">
      <w:pPr>
        <w:rPr>
          <w:rFonts w:ascii="Franklin Gothic Book" w:hAnsi="Franklin Gothic Book"/>
          <w:sz w:val="24"/>
          <w:szCs w:val="24"/>
        </w:rPr>
      </w:pPr>
      <w:r w:rsidRPr="00471EF9">
        <w:rPr>
          <w:rFonts w:ascii="Franklin Gothic Book" w:hAnsi="Franklin Gothic Book"/>
          <w:sz w:val="24"/>
          <w:szCs w:val="24"/>
        </w:rPr>
        <w:t>Langston Hughes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I, too, sing America.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I am the darker brother.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They send me to eat in the kitchen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When company comes,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But I laugh,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And eat well,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And grow strong.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Tomorrow,</w:t>
      </w:r>
    </w:p>
    <w:p w:rsidR="00471EF9" w:rsidRPr="00471EF9" w:rsidRDefault="00271911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93345</wp:posOffset>
                </wp:positionV>
                <wp:extent cx="3910965" cy="3539490"/>
                <wp:effectExtent l="0" t="3175" r="0" b="63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353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FF0" w:rsidRDefault="00D01FF0"/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46"/>
                            </w:tblGrid>
                            <w:tr w:rsidR="00CB2F40" w:rsidRPr="00471EF9" w:rsidTr="00E34E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4000" w:type="pct"/>
                                  <w:hideMark/>
                                </w:tcPr>
                                <w:p w:rsidR="00471EF9" w:rsidRPr="00471EF9" w:rsidRDefault="00D01FF0" w:rsidP="00E34E42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Franklin Gothic Book" w:eastAsia="Times New Roman" w:hAnsi="Franklin Gothic Book" w:cs="Times New Roman"/>
                                      <w:b/>
                                      <w:bCs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Times New Roman"/>
                                      <w:b/>
                                      <w:bCs/>
                                      <w:kern w:val="36"/>
                                      <w:sz w:val="24"/>
                                      <w:szCs w:val="24"/>
                                    </w:rPr>
                                    <w:t>America</w:t>
                                  </w:r>
                                </w:p>
                              </w:tc>
                            </w:tr>
                            <w:tr w:rsidR="00CB2F40" w:rsidRPr="00471EF9" w:rsidTr="00E34E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01FF0" w:rsidRPr="00471EF9" w:rsidRDefault="00D01FF0" w:rsidP="00E34E42">
                                  <w:pPr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Claude McKay</w:t>
                                  </w:r>
                                  <w:r w:rsidRPr="00471EF9">
                                    <w:rPr>
                                      <w:rFonts w:ascii="Franklin Gothic Book" w:eastAsia="Times New Roman" w:hAnsi="Franklin Gothic Book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B2F40" w:rsidRPr="00471EF9" w:rsidTr="00E34E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01FF0" w:rsidRPr="00471EF9" w:rsidRDefault="00D01FF0" w:rsidP="00E34E42">
                                  <w:pPr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2F40" w:rsidRPr="00471EF9" w:rsidTr="00E34E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Although she feeds me bread of bitterness,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And sinks into my throat her tiger's tooth,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Stealing my breath of life, I will confess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I love this cultured hell that tests my youth!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Her vigor flows like tides into my blood,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Giving me strength erect against her hate.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Her bigness sweeps my being like a flood.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Yet as a rebel fronts a king in state,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I stand within her walls with not a shred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Of terror, malice, not a word of jeer.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Darkly I gaze into the days ahead,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And see her might and granite wonders there,</w:t>
                                  </w:r>
                                </w:p>
                                <w:p w:rsidR="00D01FF0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Beneath the touch of Time's unerring hand,</w:t>
                                  </w:r>
                                </w:p>
                                <w:p w:rsidR="00D01FF0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 w:rsidRPr="00471EF9"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 xml:space="preserve">Like priceless treasures sinking in the sand. </w:t>
                                  </w:r>
                                </w:p>
                                <w:p w:rsidR="00D01FF0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1EF9" w:rsidRPr="00471EF9" w:rsidRDefault="00D01FF0" w:rsidP="00E34E42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eastAsia="Times New Roman" w:hAnsi="Franklin Gothic Book" w:cs="Courier New"/>
                                      <w:sz w:val="20"/>
                                      <w:szCs w:val="20"/>
                                    </w:rPr>
                                    <w:t>(1921)</w:t>
                                  </w:r>
                                </w:p>
                              </w:tc>
                            </w:tr>
                          </w:tbl>
                          <w:p w:rsidR="00D01FF0" w:rsidRDefault="00D01F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5.4pt;margin-top:7.35pt;width:307.95pt;height:278.7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vchAIAABE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" stroked="f">
                <v:textbox style="mso-fit-shape-to-text:t">
                  <w:txbxContent>
                    <w:p w:rsidR="00D01FF0" w:rsidRDefault="00D01FF0"/>
                    <w:tbl>
                      <w:tblPr>
                        <w:tblW w:w="5000" w:type="pct"/>
                        <w:tblCellSpacing w:w="0" w:type="dxa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46"/>
                      </w:tblGrid>
                      <w:tr w:rsidR="00CB2F40" w:rsidRPr="00471EF9" w:rsidTr="00E34E42">
                        <w:trPr>
                          <w:tblCellSpacing w:w="0" w:type="dxa"/>
                        </w:trPr>
                        <w:tc>
                          <w:tcPr>
                            <w:tcW w:w="4000" w:type="pct"/>
                            <w:hideMark/>
                          </w:tcPr>
                          <w:p w:rsidR="00471EF9" w:rsidRPr="00471EF9" w:rsidRDefault="00D01FF0" w:rsidP="00E34E42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  <w:t>America</w:t>
                            </w:r>
                          </w:p>
                        </w:tc>
                      </w:tr>
                      <w:tr w:rsidR="00CB2F40" w:rsidRPr="00471EF9" w:rsidTr="00E34E4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01FF0" w:rsidRPr="00471EF9" w:rsidRDefault="00D01FF0" w:rsidP="00E34E42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4"/>
                                <w:szCs w:val="24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Claude McKay</w:t>
                            </w:r>
                            <w:r w:rsidRPr="00471EF9">
                              <w:rPr>
                                <w:rFonts w:ascii="Franklin Gothic Book" w:eastAsia="Times New Roman" w:hAnsi="Franklin Gothic Book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B2F40" w:rsidRPr="00471EF9" w:rsidTr="00E34E4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01FF0" w:rsidRPr="00471EF9" w:rsidRDefault="00D01FF0" w:rsidP="00E34E42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2F40" w:rsidRPr="00471EF9" w:rsidTr="00E34E4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Although she feeds me bread of bitterness,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And sinks into my throat her tiger's tooth,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Stealing my breath of life, I will confess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I love this cultured hell that tests my youth!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Her vigor flows like tides into my blood,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Giving me strength erect against her hate.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Her bigness sweeps my being like a flood.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Yet as a rebel fronts a king in state,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I stand within her walls with not a shred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Of terror, malice, not a word of jeer.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Darkly I gaze into the days ahead,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And see her might and granite wonders there,</w:t>
                            </w:r>
                          </w:p>
                          <w:p w:rsidR="00D01FF0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Beneath the touch of Time's unerring hand,</w:t>
                            </w:r>
                          </w:p>
                          <w:p w:rsidR="00D01FF0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 w:rsidRPr="00471EF9"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 xml:space="preserve">Like priceless treasures sinking in the sand. </w:t>
                            </w:r>
                          </w:p>
                          <w:p w:rsidR="00D01FF0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</w:p>
                          <w:p w:rsidR="00471EF9" w:rsidRPr="00471EF9" w:rsidRDefault="00D01FF0" w:rsidP="00E34E4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Courier New"/>
                                <w:sz w:val="20"/>
                                <w:szCs w:val="20"/>
                              </w:rPr>
                              <w:t>(1921)</w:t>
                            </w:r>
                          </w:p>
                        </w:tc>
                      </w:tr>
                    </w:tbl>
                    <w:p w:rsidR="00D01FF0" w:rsidRDefault="00D01FF0"/>
                  </w:txbxContent>
                </v:textbox>
              </v:shape>
            </w:pict>
          </mc:Fallback>
        </mc:AlternateContent>
      </w:r>
      <w:r w:rsidR="00471EF9" w:rsidRPr="00471EF9">
        <w:rPr>
          <w:rFonts w:ascii="Franklin Gothic Book" w:eastAsia="Times New Roman" w:hAnsi="Franklin Gothic Book" w:cs="Courier New"/>
          <w:sz w:val="20"/>
          <w:szCs w:val="20"/>
        </w:rPr>
        <w:t>I'll be at the table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When company comes.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Nobody'll dare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Say to me,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"Eat in the kitchen,"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Then.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 xml:space="preserve">Besides, 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They'll see how beautiful I am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And be ashamed—</w:t>
      </w:r>
    </w:p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</w:p>
    <w:p w:rsid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 w:rsidRPr="00471EF9">
        <w:rPr>
          <w:rFonts w:ascii="Franklin Gothic Book" w:eastAsia="Times New Roman" w:hAnsi="Franklin Gothic Book" w:cs="Courier New"/>
          <w:sz w:val="20"/>
          <w:szCs w:val="20"/>
        </w:rPr>
        <w:t>I, too, am America.</w:t>
      </w:r>
    </w:p>
    <w:p w:rsid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</w:p>
    <w:p w:rsid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  <w:r>
        <w:rPr>
          <w:rFonts w:ascii="Franklin Gothic Book" w:eastAsia="Times New Roman" w:hAnsi="Franklin Gothic Book" w:cs="Courier New"/>
          <w:sz w:val="20"/>
          <w:szCs w:val="20"/>
        </w:rPr>
        <w:t>(1925)</w:t>
      </w:r>
    </w:p>
    <w:p w:rsid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</w:p>
    <w:p w:rsid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</w:p>
    <w:p w:rsid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</w:p>
    <w:p w:rsid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</w:p>
    <w:tbl>
      <w:tblPr>
        <w:tblW w:w="1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2"/>
      </w:tblGrid>
      <w:tr w:rsidR="00D01FF0" w:rsidRPr="00471EF9" w:rsidTr="00D01FF0">
        <w:trPr>
          <w:tblCellSpacing w:w="0" w:type="dxa"/>
        </w:trPr>
        <w:tc>
          <w:tcPr>
            <w:tcW w:w="0" w:type="auto"/>
            <w:noWrap/>
            <w:hideMark/>
          </w:tcPr>
          <w:p w:rsidR="00D01FF0" w:rsidRPr="00471EF9" w:rsidRDefault="00D01FF0" w:rsidP="0047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01FF0" w:rsidRPr="00471EF9" w:rsidTr="00D01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D01FF0" w:rsidRPr="00471EF9" w:rsidRDefault="00D01FF0" w:rsidP="0047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1EF9" w:rsidRPr="00471EF9" w:rsidRDefault="00471EF9" w:rsidP="0047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Courier New"/>
          <w:sz w:val="20"/>
          <w:szCs w:val="20"/>
        </w:rPr>
      </w:pPr>
    </w:p>
    <w:p w:rsidR="00471EF9" w:rsidRDefault="00471EF9">
      <w:pPr>
        <w:rPr>
          <w:rFonts w:ascii="Franklin Gothic Book" w:hAnsi="Franklin Gothic Book"/>
          <w:sz w:val="20"/>
          <w:szCs w:val="20"/>
        </w:rPr>
      </w:pPr>
      <w:r w:rsidRPr="00471EF9">
        <w:rPr>
          <w:rFonts w:ascii="Franklin Gothic Book" w:hAnsi="Franklin Gothic Book"/>
          <w:sz w:val="20"/>
          <w:szCs w:val="20"/>
        </w:rPr>
        <w:br w:type="page"/>
      </w:r>
    </w:p>
    <w:p w:rsidR="00471EF9" w:rsidRPr="00471EF9" w:rsidRDefault="00271911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19050</wp:posOffset>
                </wp:positionV>
                <wp:extent cx="2969260" cy="599503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599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  <w:b/>
                              </w:rPr>
                              <w:t>Diving into the Wreck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Adrienne Rich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First having read the book of myths,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and loaded the camera,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and checked the edge of the knife-blade,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 put on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body-armor of black rubber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absurd flippers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grave and awkward mask.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 am having to do this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not like Cousteau with his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assiduous team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aboard the sun-flooded schooner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but here alone.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There is a ladder.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ladder is always there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hanging innocently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close to the side of the schooner.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We know what it is for,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we who have used it.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Otherwise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it is a piece of maritime floss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some sundry equipment.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 go down.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Rung after rung and still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oxygen immerses me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blue light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clear atoms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of our human air.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 go down.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My flippers cripple me,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 crawl like an insect down the ladder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and there is no one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to tell me when the ocean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will begin.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05pt;margin-top:1.5pt;width:233.8pt;height:47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" stroked="f">
                <v:textbox style="mso-fit-shape-to-text:t">
                  <w:txbxContent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  <w:b/>
                        </w:rPr>
                      </w:pPr>
                      <w:r w:rsidRPr="00897B93">
                        <w:rPr>
                          <w:rFonts w:ascii="Franklin Gothic Book" w:hAnsi="Franklin Gothic Book"/>
                          <w:b/>
                        </w:rPr>
                        <w:t>Diving into the Wreck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Adrienne Rich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First having read the book of myths,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and loaded the camera,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and checked the edge of the knife-blade,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 put on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body-armor of black rubber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absurd flippers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grave and awkward mask.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 am having to do this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not like Cousteau with his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assiduous team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aboard the sun-flooded schooner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but here alone.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There is a ladder.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ladder is always there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hanging innocently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close to the side of the schooner.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We know what it is for,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we who have used it.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Otherwise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it is a piece of maritime floss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some sundry equipment.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 go down.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Rung after rung and still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oxygen immerses me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blue light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clear atoms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of our human air.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 go down.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My flippers cripple me,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 crawl like an insect down the ladder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and there is no one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to tell me when the ocean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will begin.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19050</wp:posOffset>
                </wp:positionV>
                <wp:extent cx="2969260" cy="6575425"/>
                <wp:effectExtent l="0" t="0" r="3175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657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First the air is blue and then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it is bluer and then green and then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black I am blacking out and yet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my mask is powerful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it pumps my blood with power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sea is another story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sea is not a question of power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 have to learn alone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to turn my body without force</w:t>
                            </w:r>
                          </w:p>
                          <w:p w:rsidR="00D01FF0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in the deep element.</w:t>
                            </w:r>
                          </w:p>
                          <w:p w:rsidR="00D01FF0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And now: it is easy to forget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what I came for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among so many who have always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lived here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swaying their crenellated fans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between the reefs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and besides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you breathe differently down here.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D01FF0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 came to explore the wreck.</w:t>
                            </w:r>
                          </w:p>
                          <w:p w:rsidR="00D01FF0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words are purposes.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words are maps.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 came to see the damage that was done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and the treasures that prevail.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 stroke the beam of my lamp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slowly along the flank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of something more permanent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than fish or weed</w:t>
                            </w:r>
                          </w:p>
                          <w:p w:rsidR="00D01FF0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thing I came for: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wreck and not the story of the wreck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thing itself and not the myth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drowned face always staring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toward the sun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evidence of damage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worn by salt and sway into this threadbare beauty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ribs of the disaster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curving their assertion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among the tentative haunters.</w:t>
                            </w: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D01FF0" w:rsidRPr="00897B93" w:rsidRDefault="00D01FF0" w:rsidP="00D01FF0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D01FF0" w:rsidRPr="00897B93" w:rsidRDefault="00D01FF0" w:rsidP="00D01FF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9.6pt;margin-top:1.5pt;width:233.8pt;height:517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" stroked="f">
                <v:textbox style="mso-fit-shape-to-text:t">
                  <w:txbxContent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First the air is blue and then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it is bluer and then green and then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black I am blacking out and yet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my mask is powerful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it pumps my blood with power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sea is another story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sea is not a question of power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 have to learn alone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to turn my body without force</w:t>
                      </w:r>
                    </w:p>
                    <w:p w:rsidR="00D01FF0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in the deep element.</w:t>
                      </w:r>
                    </w:p>
                    <w:p w:rsidR="00D01FF0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And now: it is easy to forget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what I came for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among so many who have always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lived here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swaying their crenellated fans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between the reefs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and besides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you breathe differently down here.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D01FF0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 came to explore the wreck.</w:t>
                      </w:r>
                    </w:p>
                    <w:p w:rsidR="00D01FF0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words are purposes.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words are maps.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 came to see the damage that was done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and the treasures that prevail.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 stroke the beam of my lamp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slowly along the flank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of something more permanent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than fish or weed</w:t>
                      </w:r>
                    </w:p>
                    <w:p w:rsidR="00D01FF0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thing I came for: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wreck and not the story of the wreck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thing itself and not the myth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drowned face always staring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toward the sun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evidence of damage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worn by salt and sway into this threadbare beauty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ribs of the disaster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curving their assertion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among the tentative haunters.</w:t>
                      </w: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D01FF0" w:rsidRPr="00897B93" w:rsidRDefault="00D01FF0" w:rsidP="00D01FF0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D01FF0" w:rsidRPr="00897B93" w:rsidRDefault="00D01FF0" w:rsidP="00D01FF0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6376670</wp:posOffset>
                </wp:positionH>
                <wp:positionV relativeFrom="paragraph">
                  <wp:posOffset>19050</wp:posOffset>
                </wp:positionV>
                <wp:extent cx="2969260" cy="4415790"/>
                <wp:effectExtent l="0" t="0" r="3175" b="381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441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This is the place.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And I am here, the mermaid whose dark hair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streams black, the merman in his armored body.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We circle silently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about the wreck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we dive into the hold.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 am she: I am he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whose drowned face sleeps with open eyes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whose breasts still bear the stress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whose silver, copper, vermeil cargo lies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obscurely inside barrels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half-wedged and left to rot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we are the half-destroyed instruments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that once held to a course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water-eaten log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fouled compass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We are, I am, you are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by cowardice or courage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the one who find our way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back to this scene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carrying a knife, a camera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a book of myths</w:t>
                            </w: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in which</w:t>
                            </w:r>
                          </w:p>
                          <w:p w:rsid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 w:rsidRPr="00897B93">
                              <w:rPr>
                                <w:rFonts w:ascii="Franklin Gothic Book" w:hAnsi="Franklin Gothic Book"/>
                              </w:rPr>
                              <w:t>our names do not appear.</w:t>
                            </w:r>
                          </w:p>
                          <w:p w:rsid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897B93" w:rsidRPr="00897B93" w:rsidRDefault="00897B93" w:rsidP="00897B93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(1973)</w:t>
                            </w:r>
                          </w:p>
                          <w:p w:rsidR="00897B93" w:rsidRPr="00897B93" w:rsidRDefault="00897B93" w:rsidP="00897B93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2.1pt;margin-top:1.5pt;width:233.8pt;height:34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I5hQ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" stroked="f">
                <v:textbox style="mso-fit-shape-to-text:t">
                  <w:txbxContent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This is the place.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And I am here, the mermaid whose dark hair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streams black, the merman in his armored body.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We circle silently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about the wreck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we dive into the hold.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 am she: I am he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whose drowned face sleeps with open eyes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whose breasts still bear the stress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whose silver, copper, vermeil cargo lies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obscurely inside barrels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half-wedged and left to rot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we are the half-destroyed instruments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that once held to a course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water-eaten log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fouled compass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We are, I am, you are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by cowardice or courage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the one who find our way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back to this scene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carrying a knife, a camera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a book of myths</w:t>
                      </w: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in which</w:t>
                      </w:r>
                    </w:p>
                    <w:p w:rsid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 w:rsidRPr="00897B93">
                        <w:rPr>
                          <w:rFonts w:ascii="Franklin Gothic Book" w:hAnsi="Franklin Gothic Book"/>
                        </w:rPr>
                        <w:t>our names do not appear.</w:t>
                      </w:r>
                    </w:p>
                    <w:p w:rsid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</w:p>
                    <w:p w:rsidR="00897B93" w:rsidRPr="00897B93" w:rsidRDefault="00897B93" w:rsidP="00897B93">
                      <w:pPr>
                        <w:pStyle w:val="HTMLPreformatted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(1973)</w:t>
                      </w:r>
                    </w:p>
                    <w:p w:rsidR="00897B93" w:rsidRPr="00897B93" w:rsidRDefault="00897B93" w:rsidP="00897B93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EF9" w:rsidRDefault="00471EF9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 w:type="page"/>
      </w: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b/>
          <w:bCs/>
          <w:iCs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/>
          <w:bCs/>
          <w:iCs/>
          <w:sz w:val="20"/>
          <w:szCs w:val="20"/>
        </w:rPr>
        <w:lastRenderedPageBreak/>
        <w:t>Aunt Jennifer’s Tigers</w:t>
      </w:r>
    </w:p>
    <w:p w:rsidR="00897B93" w:rsidRDefault="00897B93" w:rsidP="00897B93">
      <w:pPr>
        <w:spacing w:after="0"/>
        <w:rPr>
          <w:rFonts w:ascii="Franklin Gothic Book" w:eastAsia="Times New Roman" w:hAnsi="Franklin Gothic Book" w:cs="Times New Roman"/>
          <w:bCs/>
          <w:iCs/>
          <w:sz w:val="20"/>
          <w:szCs w:val="20"/>
        </w:rPr>
      </w:pPr>
      <w:r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Adrienne Rich</w:t>
      </w:r>
    </w:p>
    <w:p w:rsidR="00897B93" w:rsidRDefault="00897B93" w:rsidP="00897B93">
      <w:pPr>
        <w:spacing w:after="0"/>
        <w:rPr>
          <w:rFonts w:ascii="Franklin Gothic Book" w:eastAsia="Times New Roman" w:hAnsi="Franklin Gothic Book" w:cs="Times New Roman"/>
          <w:bCs/>
          <w:iCs/>
          <w:sz w:val="20"/>
          <w:szCs w:val="20"/>
        </w:rPr>
      </w:pP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Aunt Jennifer's tigers prance across a screen,</w:t>
      </w: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Bright topaz denizens of a world of green.</w:t>
      </w: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They do not fear the men beneath the tree;</w:t>
      </w: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They pace in sleek chivalric certainty.</w:t>
      </w:r>
    </w:p>
    <w:p w:rsidR="00897B93" w:rsidRDefault="00897B93" w:rsidP="00897B93">
      <w:pPr>
        <w:spacing w:after="0"/>
        <w:rPr>
          <w:rFonts w:ascii="Franklin Gothic Book" w:eastAsia="Times New Roman" w:hAnsi="Franklin Gothic Book" w:cs="Times New Roman"/>
          <w:bCs/>
          <w:iCs/>
          <w:sz w:val="20"/>
          <w:szCs w:val="20"/>
        </w:rPr>
      </w:pP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Aunt Jennifer's finger fluttering through her wool</w:t>
      </w:r>
    </w:p>
    <w:p w:rsidR="00897B93" w:rsidRPr="00935BF9" w:rsidRDefault="00271911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>
        <w:rPr>
          <w:rFonts w:ascii="Franklin Gothic Book" w:eastAsia="Times New Roman" w:hAnsi="Franklin Gothic Book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-4445</wp:posOffset>
                </wp:positionV>
                <wp:extent cx="4657725" cy="4827270"/>
                <wp:effectExtent l="0" t="0" r="635" b="19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82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FF0" w:rsidRPr="00897B93" w:rsidRDefault="00D01FF0" w:rsidP="00D01FF0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b/>
                                <w:sz w:val="20"/>
                                <w:szCs w:val="20"/>
                              </w:rPr>
                              <w:t>A Valediction Forbidding Mourning</w:t>
                            </w:r>
                          </w:p>
                          <w:p w:rsidR="00D01FF0" w:rsidRDefault="00D01FF0" w:rsidP="00D01FF0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>Adrienne Rich</w:t>
                            </w:r>
                          </w:p>
                          <w:p w:rsidR="00D01FF0" w:rsidRDefault="00D01FF0" w:rsidP="00D01FF0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1FF0" w:rsidRPr="00897B93" w:rsidRDefault="00D01FF0" w:rsidP="00D01FF0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My swirling wants.  Your frozen lips.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The grammar turned and attacked me.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Themes, written under duress.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Emptiness of the natations.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They gave me a drug that slowed the healing of wounds.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I want you to see this before I leave: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the experience of repetition as death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the gailure of criticism to locate the pain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the poster in the bus that said: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my bleeding is under control.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A red plant in a cemetery of plastic wreaths.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A last attempt: the language is a dialect called metaphor.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These images go unglossed: hair, glacier, flashlinght.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when I think of a landscape I am thinking of a time.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When I talk of taking a trip I mean forever.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I could say: those morntains have a meaning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but further than that I could not say.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To do something very common, in my own way.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>(1971)</w:t>
                            </w:r>
                          </w:p>
                          <w:p w:rsidR="00D01FF0" w:rsidRDefault="00D01F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6.6pt;margin-top:-.35pt;width:366.75pt;height:380.1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" stroked="f">
                <v:textbox style="mso-fit-shape-to-text:t">
                  <w:txbxContent>
                    <w:p w:rsidR="00D01FF0" w:rsidRPr="00897B93" w:rsidRDefault="00D01FF0" w:rsidP="00D01FF0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b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b/>
                          <w:sz w:val="20"/>
                          <w:szCs w:val="20"/>
                        </w:rPr>
                        <w:t>A Valediction Forbidding Mourning</w:t>
                      </w:r>
                    </w:p>
                    <w:p w:rsidR="00D01FF0" w:rsidRDefault="00D01FF0" w:rsidP="00D01FF0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>Adrienne Rich</w:t>
                      </w:r>
                    </w:p>
                    <w:p w:rsidR="00D01FF0" w:rsidRDefault="00D01FF0" w:rsidP="00D01FF0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</w:p>
                    <w:p w:rsidR="00D01FF0" w:rsidRPr="00897B93" w:rsidRDefault="00D01FF0" w:rsidP="00D01FF0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My swirling wants.  Your frozen lips.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The grammar turned and attacked me.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Themes, written under duress.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Emptiness of the natations.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They gave me a drug that slowed the healing of wounds.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I want you to see this before I leave: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the experience of repetition as death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the gailure of criticism to locate the pain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the poster in the bus that said: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i/>
                          <w:iCs/>
                          <w:sz w:val="20"/>
                          <w:szCs w:val="20"/>
                        </w:rPr>
                        <w:t>my bleeding is under control.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A red plant in a cemetery of plastic wreaths.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A last attempt: the language is a dialect called metaphor.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These images go unglossed: hair, glacier, flashlinght.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when I think of a landscape I am thinking of a time.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When I talk of taking a trip I mean forever.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I could say: those morntains have a meaning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but further than that I could not say.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To do something very common, in my own way.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>(1971)</w:t>
                      </w:r>
                    </w:p>
                    <w:p w:rsidR="00D01FF0" w:rsidRDefault="00D01FF0"/>
                  </w:txbxContent>
                </v:textbox>
              </v:shape>
            </w:pict>
          </mc:Fallback>
        </mc:AlternateContent>
      </w:r>
      <w:r w:rsidR="00897B93"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Find even the ivory needle hard to pull.</w:t>
      </w: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The massive weight of Uncle's wedding band</w:t>
      </w: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Sits heavily upon Aunt Jennifer's hand.</w:t>
      </w:r>
    </w:p>
    <w:p w:rsidR="00897B93" w:rsidRDefault="00897B93" w:rsidP="00897B93">
      <w:pPr>
        <w:spacing w:after="0"/>
        <w:rPr>
          <w:rFonts w:ascii="Franklin Gothic Book" w:eastAsia="Times New Roman" w:hAnsi="Franklin Gothic Book" w:cs="Times New Roman"/>
          <w:bCs/>
          <w:iCs/>
          <w:sz w:val="20"/>
          <w:szCs w:val="20"/>
        </w:rPr>
      </w:pP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When Aunt is dead, her terrified hands will lie</w:t>
      </w: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Still ringed with ordeals she was mastered by.</w:t>
      </w: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The tigers in the panel that she made</w:t>
      </w:r>
    </w:p>
    <w:p w:rsidR="00897B93" w:rsidRDefault="00897B93" w:rsidP="00897B93">
      <w:pPr>
        <w:spacing w:after="0"/>
        <w:rPr>
          <w:rFonts w:ascii="Franklin Gothic Book" w:eastAsia="Times New Roman" w:hAnsi="Franklin Gothic Book" w:cs="Times New Roman"/>
          <w:bCs/>
          <w:iCs/>
          <w:sz w:val="20"/>
          <w:szCs w:val="20"/>
        </w:rPr>
      </w:pPr>
      <w:r w:rsidRPr="00935BF9"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Will go on prancing, proud and unafraid.</w:t>
      </w:r>
    </w:p>
    <w:p w:rsidR="00897B93" w:rsidRDefault="00897B93" w:rsidP="00897B93">
      <w:pPr>
        <w:spacing w:after="0"/>
        <w:rPr>
          <w:rFonts w:ascii="Franklin Gothic Book" w:eastAsia="Times New Roman" w:hAnsi="Franklin Gothic Book" w:cs="Times New Roman"/>
          <w:bCs/>
          <w:iCs/>
          <w:sz w:val="20"/>
          <w:szCs w:val="20"/>
        </w:rPr>
      </w:pPr>
    </w:p>
    <w:p w:rsidR="00897B93" w:rsidRPr="00935BF9" w:rsidRDefault="00897B93" w:rsidP="00897B93">
      <w:pPr>
        <w:spacing w:after="0"/>
        <w:rPr>
          <w:rFonts w:ascii="Franklin Gothic Book" w:eastAsia="Times New Roman" w:hAnsi="Franklin Gothic Book" w:cs="Times New Roman"/>
          <w:sz w:val="20"/>
          <w:szCs w:val="20"/>
        </w:rPr>
      </w:pPr>
      <w:r>
        <w:rPr>
          <w:rFonts w:ascii="Franklin Gothic Book" w:eastAsia="Times New Roman" w:hAnsi="Franklin Gothic Book" w:cs="Times New Roman"/>
          <w:bCs/>
          <w:iCs/>
          <w:sz w:val="20"/>
          <w:szCs w:val="20"/>
        </w:rPr>
        <w:t>(1951)</w:t>
      </w:r>
    </w:p>
    <w:p w:rsidR="00897B93" w:rsidRDefault="00897B93">
      <w:pPr>
        <w:rPr>
          <w:rFonts w:ascii="Franklin Gothic Book" w:hAnsi="Franklin Gothic Book"/>
          <w:sz w:val="20"/>
          <w:szCs w:val="20"/>
        </w:rPr>
      </w:pPr>
    </w:p>
    <w:p w:rsidR="00897B93" w:rsidRDefault="00897B93">
      <w:pPr>
        <w:rPr>
          <w:rFonts w:ascii="Franklin Gothic Book" w:hAnsi="Franklin Gothic Book"/>
          <w:sz w:val="20"/>
          <w:szCs w:val="20"/>
        </w:rPr>
      </w:pPr>
    </w:p>
    <w:p w:rsidR="00471EF9" w:rsidRDefault="00471EF9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 w:type="page"/>
      </w:r>
    </w:p>
    <w:p w:rsidR="00471EF9" w:rsidRDefault="00471EF9" w:rsidP="00191DE6">
      <w:pPr>
        <w:jc w:val="both"/>
        <w:rPr>
          <w:rFonts w:ascii="Franklin Gothic Book" w:hAnsi="Franklin Gothic Book"/>
          <w:sz w:val="20"/>
          <w:szCs w:val="20"/>
        </w:rPr>
      </w:pPr>
    </w:p>
    <w:p w:rsidR="00471EF9" w:rsidRDefault="00271911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862965</wp:posOffset>
                </wp:positionV>
                <wp:extent cx="4548505" cy="2968625"/>
                <wp:effectExtent l="0" t="3175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296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If they be two, they are two so                                          25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As stiff twin compasses are two ;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Thy soul, the fix'd foot, makes no show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To move, but doth, if th' other do.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And though it in the centre sit,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Yet, when the other far doth roam,                                30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It leans, and hearkens after it,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And grows erect, as that comes home.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Such wilt thou be to me, who must,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Like th' other foot, obliquely run ;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Thy firmness makes my circle just,                                    35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And makes me end where I begun.  </w:t>
                            </w:r>
                          </w:p>
                          <w:p w:rsidR="00D01FF0" w:rsidRDefault="00D01FF0" w:rsidP="00D01FF0"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(Written 1611; pub. 1633)</w:t>
                            </w:r>
                          </w:p>
                          <w:p w:rsidR="00D01FF0" w:rsidRDefault="00D01F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36.1pt;margin-top:67.95pt;width:358.15pt;height:233.7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" stroked="f">
                <v:textbox style="mso-fit-shape-to-text:t">
                  <w:txbxContent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If they be two, they are two so                                          25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As stiff twin compasses are two ;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Thy soul, the fix'd foot, makes no show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To move, but doth, if th' other do.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And though it in the centre sit,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Yet, when the other far doth roam,                                30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It leans, and hearkens after it,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And grows erect, as that comes home.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Such wilt thou be to me, who must,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Like th' other foot, obliquely run ;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Thy firmness makes my circle just,                                    35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And makes me end where I begun.  </w:t>
                      </w:r>
                    </w:p>
                    <w:p w:rsidR="00D01FF0" w:rsidRDefault="00D01FF0" w:rsidP="00D01FF0"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(Written 1611; pub. 1633)</w:t>
                      </w:r>
                    </w:p>
                    <w:p w:rsidR="00D01FF0" w:rsidRDefault="00D01FF0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779145</wp:posOffset>
                </wp:positionV>
                <wp:extent cx="4672330" cy="5080000"/>
                <wp:effectExtent l="0" t="0" r="444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5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FF0" w:rsidRPr="00897B93" w:rsidRDefault="00D01FF0" w:rsidP="00D01FF0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b/>
                                <w:sz w:val="20"/>
                                <w:szCs w:val="20"/>
                              </w:rPr>
                              <w:t xml:space="preserve">A VALEDICTION FORBIDDING MOURNING.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>John Donne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 virtuous men pass mildly away,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And whisper to their souls to go,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Whilst some of their sad friends do say,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"Now his breath goes," and some say, "No."                    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So let us melt, and make no noise,                                       5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No tear-floods, nor sigh-tempests move ;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'Twere profanation of our joys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To tell the laity our love.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Moving of th' earth brings harms and fears ;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Men reckon what it did, and meant ;                              10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But trepidation of the spheres,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Though greater far, is innocent.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Dull sublunary lovers' love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—Whose soul is sense—cannot admit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Of absence, 'cause it doth remove                                     15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The thing which elemented it.  </w:t>
                            </w:r>
                          </w:p>
                          <w:p w:rsidR="00D01FF0" w:rsidRPr="00897B93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But we by a love so much refined,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That ourselves know not what it is,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Inter-assurèd of the mind,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Care less, eyes, lips and hands to miss.                           20 </w:t>
                            </w:r>
                          </w:p>
                          <w:p w:rsidR="00D01FF0" w:rsidRPr="00D01FF0" w:rsidRDefault="00D01FF0" w:rsidP="00D01FF0">
                            <w:pPr>
                              <w:spacing w:before="100" w:beforeAutospacing="1" w:after="100" w:afterAutospacing="1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Our two souls therefore, which are one,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Though I must go, endure not yet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A breach, but an expansion,  </w:t>
                            </w:r>
                            <w:r w:rsidRPr="00897B93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br/>
                              <w:t xml:space="preserve">    Like gold to aery thinness beat.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3pt;margin-top:61.35pt;width:367.9pt;height:400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" stroked="f">
                <v:textbox style="mso-fit-shape-to-text:t">
                  <w:txbxContent>
                    <w:p w:rsidR="00D01FF0" w:rsidRPr="00897B93" w:rsidRDefault="00D01FF0" w:rsidP="00D01FF0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b/>
                          <w:sz w:val="20"/>
                          <w:szCs w:val="20"/>
                        </w:rPr>
                        <w:t xml:space="preserve">A VALEDICTION FORBIDDING MOURNING.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>John Donne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>s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 virtuous men pass mildly away,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And whisper to their souls to go,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Whilst some of their sad friends do say,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"Now his breath goes," and some say, "No."                    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So let us melt, and make no noise,                                       5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No tear-floods, nor sigh-tempests move ;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'Twere profanation of our joys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To tell the laity our love.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Moving of th' earth brings harms and fears ;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Men reckon what it did, and meant ;                              10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But trepidation of the spheres,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Though greater far, is innocent.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Dull sublunary lovers' love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—Whose soul is sense—cannot admit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Of absence, 'cause it doth remove                                     15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The thing which elemented it.  </w:t>
                      </w:r>
                    </w:p>
                    <w:p w:rsidR="00D01FF0" w:rsidRPr="00897B93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But we by a love so much refined,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That ourselves know not what it is,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Inter-assurèd of the mind,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Care less, eyes, lips and hands to miss.                           20 </w:t>
                      </w:r>
                    </w:p>
                    <w:p w:rsidR="00D01FF0" w:rsidRPr="00D01FF0" w:rsidRDefault="00D01FF0" w:rsidP="00D01FF0">
                      <w:pPr>
                        <w:spacing w:before="100" w:beforeAutospacing="1" w:after="100" w:afterAutospacing="1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Our two souls therefore, which are one,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Though I must go, endure not yet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A breach, but an expansion,  </w:t>
                      </w:r>
                      <w:r w:rsidRPr="00897B93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br/>
                        <w:t xml:space="preserve">    Like gold to aery thinness beat.  </w:t>
                      </w:r>
                    </w:p>
                  </w:txbxContent>
                </v:textbox>
              </v:shape>
            </w:pict>
          </mc:Fallback>
        </mc:AlternateContent>
      </w:r>
      <w:r w:rsidR="00471EF9">
        <w:rPr>
          <w:rFonts w:ascii="Franklin Gothic Book" w:hAnsi="Franklin Gothic Book"/>
          <w:sz w:val="20"/>
          <w:szCs w:val="20"/>
        </w:rPr>
        <w:br w:type="page"/>
      </w:r>
    </w:p>
    <w:p w:rsidR="00235EA5" w:rsidRPr="00235EA5" w:rsidRDefault="00235EA5" w:rsidP="00235EA5">
      <w:pPr>
        <w:pStyle w:val="NormalWeb"/>
        <w:rPr>
          <w:rFonts w:ascii="Franklin Gothic Book" w:hAnsi="Franklin Gothic Book"/>
          <w:b/>
        </w:rPr>
      </w:pPr>
      <w:r w:rsidRPr="00235EA5">
        <w:rPr>
          <w:rFonts w:ascii="Franklin Gothic Book" w:hAnsi="Franklin Gothic Book"/>
          <w:b/>
        </w:rPr>
        <w:lastRenderedPageBreak/>
        <w:t>Emily Dickinson selection</w:t>
      </w:r>
    </w:p>
    <w:p w:rsidR="00235EA5" w:rsidRPr="00235EA5" w:rsidRDefault="00235EA5" w:rsidP="00235EA5">
      <w:pPr>
        <w:pStyle w:val="NormalWeb"/>
        <w:rPr>
          <w:rFonts w:ascii="Franklin Gothic Book" w:hAnsi="Franklin Gothic Book"/>
          <w:b/>
          <w:sz w:val="20"/>
          <w:szCs w:val="20"/>
        </w:rPr>
      </w:pPr>
      <w:r w:rsidRPr="00235EA5">
        <w:rPr>
          <w:rFonts w:ascii="Franklin Gothic Book" w:hAnsi="Franklin Gothic Book"/>
          <w:b/>
          <w:sz w:val="20"/>
          <w:szCs w:val="20"/>
        </w:rPr>
        <w:t>657</w:t>
      </w:r>
    </w:p>
    <w:p w:rsidR="00235EA5" w:rsidRPr="00235EA5" w:rsidRDefault="00235EA5" w:rsidP="00235EA5">
      <w:pPr>
        <w:pStyle w:val="NormalWeb"/>
        <w:rPr>
          <w:rFonts w:ascii="Franklin Gothic Book" w:hAnsi="Franklin Gothic Book"/>
          <w:sz w:val="20"/>
          <w:szCs w:val="20"/>
        </w:rPr>
      </w:pPr>
      <w:r w:rsidRPr="00235EA5">
        <w:rPr>
          <w:rFonts w:ascii="Franklin Gothic Book" w:hAnsi="Franklin Gothic Book"/>
          <w:sz w:val="20"/>
          <w:szCs w:val="20"/>
        </w:rPr>
        <w:t>I dwell in Possibility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 xml:space="preserve">-- </w:t>
      </w:r>
      <w:r w:rsidRPr="00235EA5">
        <w:rPr>
          <w:rFonts w:ascii="Franklin Gothic Book" w:hAnsi="Franklin Gothic Book"/>
          <w:sz w:val="20"/>
          <w:szCs w:val="20"/>
        </w:rPr>
        <w:br/>
        <w:t>A fairer House than Prose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 xml:space="preserve">-- </w:t>
      </w:r>
      <w:r w:rsidRPr="00235EA5">
        <w:rPr>
          <w:rFonts w:ascii="Franklin Gothic Book" w:hAnsi="Franklin Gothic Book"/>
          <w:sz w:val="20"/>
          <w:szCs w:val="20"/>
        </w:rPr>
        <w:br/>
        <w:t>More numerous of Windows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 xml:space="preserve">-- </w:t>
      </w:r>
      <w:r w:rsidRPr="00235EA5">
        <w:rPr>
          <w:rFonts w:ascii="Franklin Gothic Book" w:hAnsi="Franklin Gothic Book"/>
          <w:sz w:val="20"/>
          <w:szCs w:val="20"/>
        </w:rPr>
        <w:br/>
        <w:t>Superior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>--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>for Doors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 xml:space="preserve">-- </w:t>
      </w:r>
    </w:p>
    <w:p w:rsidR="00235EA5" w:rsidRPr="00235EA5" w:rsidRDefault="00271911" w:rsidP="00235EA5">
      <w:pPr>
        <w:pStyle w:val="NormalWeb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535940</wp:posOffset>
                </wp:positionV>
                <wp:extent cx="3531870" cy="2693035"/>
                <wp:effectExtent l="10795" t="12065" r="1016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269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A5" w:rsidRDefault="00235EA5" w:rsidP="00235EA5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235EA5">
                              <w:rPr>
                                <w:rFonts w:ascii="Franklin Gothic Book" w:hAnsi="Franklin Gothic Book"/>
                                <w:b/>
                              </w:rPr>
                              <w:t>613</w:t>
                            </w:r>
                          </w:p>
                          <w:p w:rsidR="00235EA5" w:rsidRPr="00235EA5" w:rsidRDefault="00235EA5" w:rsidP="00235EA5">
                            <w:pPr>
                              <w:pStyle w:val="HTMLPreformatted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They shut me up in Prose – </w:t>
                            </w: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As when a little Girl </w:t>
                            </w: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They put me in the Closet – </w:t>
                            </w: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Because they liked me “still”   – </w:t>
                            </w: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Still! Could themself have peeped – </w:t>
                            </w: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And seen my Brain – go round – </w:t>
                            </w: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They might as wise have lodged a Bird </w:t>
                            </w: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For Treason – in the Pound – </w:t>
                            </w: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Himself has but to will </w:t>
                            </w: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And easy as a Star </w:t>
                            </w:r>
                          </w:p>
                          <w:p w:rsidR="00235EA5" w:rsidRP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 xml:space="preserve">Look down opon Captivity – </w:t>
                            </w:r>
                          </w:p>
                          <w:p w:rsid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  <w:r w:rsidRPr="00235EA5"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>And laugh – No more have I –</w:t>
                            </w:r>
                          </w:p>
                          <w:p w:rsidR="00235EA5" w:rsidRDefault="00235EA5" w:rsidP="00235EA5">
                            <w:pPr>
                              <w:spacing w:after="0" w:line="240" w:lineRule="auto"/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5EA5" w:rsidRDefault="00235EA5" w:rsidP="00235EA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Franklin Gothic Book" w:eastAsia="Times New Roman" w:hAnsi="Franklin Gothic Book" w:cs="Times New Roman"/>
                                <w:sz w:val="20"/>
                                <w:szCs w:val="20"/>
                              </w:rPr>
                              <w:t>1862/1935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92.8pt;margin-top:42.2pt;width:278.1pt;height:212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" strokecolor="white [3212]">
                <v:textbox style="mso-fit-shape-to-text:t">
                  <w:txbxContent>
                    <w:p w:rsidR="00235EA5" w:rsidRDefault="00235EA5" w:rsidP="00235EA5">
                      <w:pPr>
                        <w:pStyle w:val="HTMLPreformatted"/>
                        <w:rPr>
                          <w:rFonts w:ascii="Franklin Gothic Book" w:hAnsi="Franklin Gothic Book"/>
                          <w:b/>
                        </w:rPr>
                      </w:pPr>
                      <w:r w:rsidRPr="00235EA5">
                        <w:rPr>
                          <w:rFonts w:ascii="Franklin Gothic Book" w:hAnsi="Franklin Gothic Book"/>
                          <w:b/>
                        </w:rPr>
                        <w:t>613</w:t>
                      </w:r>
                    </w:p>
                    <w:p w:rsidR="00235EA5" w:rsidRPr="00235EA5" w:rsidRDefault="00235EA5" w:rsidP="00235EA5">
                      <w:pPr>
                        <w:pStyle w:val="HTMLPreformatted"/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They shut me up in Prose – </w:t>
                      </w: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As when a little Girl </w:t>
                      </w: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They put me in the Closet – </w:t>
                      </w: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Because they liked me “still”   – </w:t>
                      </w: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Still! Could themself have peeped – </w:t>
                      </w: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And seen my Brain – go round – </w:t>
                      </w: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They might as wise have lodged a Bird </w:t>
                      </w: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For Treason – in the Pound – </w:t>
                      </w: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Himself has but to will </w:t>
                      </w: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And easy as a Star </w:t>
                      </w:r>
                    </w:p>
                    <w:p w:rsidR="00235EA5" w:rsidRP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 xml:space="preserve">Look down opon Captivity – </w:t>
                      </w:r>
                    </w:p>
                    <w:p w:rsid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  <w:r w:rsidRPr="00235EA5"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>And laugh – No more have I –</w:t>
                      </w:r>
                    </w:p>
                    <w:p w:rsidR="00235EA5" w:rsidRDefault="00235EA5" w:rsidP="00235EA5">
                      <w:pPr>
                        <w:spacing w:after="0" w:line="240" w:lineRule="auto"/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</w:pPr>
                    </w:p>
                    <w:p w:rsidR="00235EA5" w:rsidRDefault="00235EA5" w:rsidP="00235EA5">
                      <w:pPr>
                        <w:spacing w:after="0" w:line="240" w:lineRule="auto"/>
                      </w:pPr>
                      <w:r>
                        <w:rPr>
                          <w:rFonts w:ascii="Franklin Gothic Book" w:eastAsia="Times New Roman" w:hAnsi="Franklin Gothic Book" w:cs="Times New Roman"/>
                          <w:sz w:val="20"/>
                          <w:szCs w:val="20"/>
                        </w:rPr>
                        <w:t>1862/1935</w:t>
                      </w:r>
                    </w:p>
                  </w:txbxContent>
                </v:textbox>
              </v:shape>
            </w:pict>
          </mc:Fallback>
        </mc:AlternateContent>
      </w:r>
      <w:r w:rsidR="00235EA5" w:rsidRPr="00235EA5">
        <w:rPr>
          <w:rFonts w:ascii="Franklin Gothic Book" w:hAnsi="Franklin Gothic Book"/>
          <w:sz w:val="20"/>
          <w:szCs w:val="20"/>
        </w:rPr>
        <w:t>Of Chambers as the Cedars</w:t>
      </w:r>
      <w:r w:rsidR="00235EA5">
        <w:rPr>
          <w:rFonts w:ascii="Franklin Gothic Book" w:hAnsi="Franklin Gothic Book"/>
          <w:sz w:val="20"/>
          <w:szCs w:val="20"/>
        </w:rPr>
        <w:t xml:space="preserve"> </w:t>
      </w:r>
      <w:r w:rsidR="00235EA5" w:rsidRPr="00235EA5">
        <w:rPr>
          <w:rFonts w:ascii="Franklin Gothic Book" w:hAnsi="Franklin Gothic Book"/>
          <w:sz w:val="20"/>
          <w:szCs w:val="20"/>
        </w:rPr>
        <w:t xml:space="preserve">-- </w:t>
      </w:r>
      <w:r w:rsidR="00235EA5" w:rsidRPr="00235EA5">
        <w:rPr>
          <w:rFonts w:ascii="Franklin Gothic Book" w:hAnsi="Franklin Gothic Book"/>
          <w:sz w:val="20"/>
          <w:szCs w:val="20"/>
        </w:rPr>
        <w:br/>
        <w:t>Impregnable of Eye</w:t>
      </w:r>
      <w:r w:rsidR="00235EA5">
        <w:rPr>
          <w:rFonts w:ascii="Franklin Gothic Book" w:hAnsi="Franklin Gothic Book"/>
          <w:sz w:val="20"/>
          <w:szCs w:val="20"/>
        </w:rPr>
        <w:t xml:space="preserve"> </w:t>
      </w:r>
      <w:r w:rsidR="00235EA5" w:rsidRPr="00235EA5">
        <w:rPr>
          <w:rFonts w:ascii="Franklin Gothic Book" w:hAnsi="Franklin Gothic Book"/>
          <w:sz w:val="20"/>
          <w:szCs w:val="20"/>
        </w:rPr>
        <w:t xml:space="preserve">-- </w:t>
      </w:r>
      <w:r w:rsidR="00235EA5" w:rsidRPr="00235EA5">
        <w:rPr>
          <w:rFonts w:ascii="Franklin Gothic Book" w:hAnsi="Franklin Gothic Book"/>
          <w:sz w:val="20"/>
          <w:szCs w:val="20"/>
        </w:rPr>
        <w:br/>
        <w:t xml:space="preserve">And for an Everlasting Roof </w:t>
      </w:r>
      <w:r w:rsidR="00235EA5" w:rsidRPr="00235EA5">
        <w:rPr>
          <w:rFonts w:ascii="Franklin Gothic Book" w:hAnsi="Franklin Gothic Book"/>
          <w:sz w:val="20"/>
          <w:szCs w:val="20"/>
        </w:rPr>
        <w:br/>
        <w:t>The Gambrels of the Sky</w:t>
      </w:r>
      <w:r w:rsidR="00235EA5">
        <w:rPr>
          <w:rFonts w:ascii="Franklin Gothic Book" w:hAnsi="Franklin Gothic Book"/>
          <w:sz w:val="20"/>
          <w:szCs w:val="20"/>
        </w:rPr>
        <w:t xml:space="preserve"> </w:t>
      </w:r>
      <w:r w:rsidR="00235EA5" w:rsidRPr="00235EA5">
        <w:rPr>
          <w:rFonts w:ascii="Franklin Gothic Book" w:hAnsi="Franklin Gothic Book"/>
          <w:sz w:val="20"/>
          <w:szCs w:val="20"/>
        </w:rPr>
        <w:t xml:space="preserve">-- </w:t>
      </w:r>
    </w:p>
    <w:p w:rsidR="00235EA5" w:rsidRPr="00235EA5" w:rsidRDefault="00235EA5" w:rsidP="00235EA5">
      <w:pPr>
        <w:pStyle w:val="NormalWeb"/>
        <w:rPr>
          <w:rFonts w:ascii="Franklin Gothic Book" w:hAnsi="Franklin Gothic Book"/>
          <w:sz w:val="20"/>
          <w:szCs w:val="20"/>
        </w:rPr>
      </w:pPr>
      <w:r w:rsidRPr="00235EA5">
        <w:rPr>
          <w:rFonts w:ascii="Franklin Gothic Book" w:hAnsi="Franklin Gothic Book"/>
          <w:sz w:val="20"/>
          <w:szCs w:val="20"/>
        </w:rPr>
        <w:t>Of Visitors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>--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>the fairest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 xml:space="preserve">-- </w:t>
      </w:r>
      <w:r w:rsidRPr="00235EA5">
        <w:rPr>
          <w:rFonts w:ascii="Franklin Gothic Book" w:hAnsi="Franklin Gothic Book"/>
          <w:sz w:val="20"/>
          <w:szCs w:val="20"/>
        </w:rPr>
        <w:br/>
        <w:t>For Occupation</w:t>
      </w:r>
      <w:r>
        <w:rPr>
          <w:rFonts w:ascii="Franklin Gothic Book" w:hAnsi="Franklin Gothic Book"/>
          <w:sz w:val="20"/>
          <w:szCs w:val="20"/>
        </w:rPr>
        <w:t xml:space="preserve"> – </w:t>
      </w:r>
      <w:r w:rsidRPr="00235EA5">
        <w:rPr>
          <w:rFonts w:ascii="Franklin Gothic Book" w:hAnsi="Franklin Gothic Book"/>
          <w:sz w:val="20"/>
          <w:szCs w:val="20"/>
        </w:rPr>
        <w:t>This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 xml:space="preserve">-- </w:t>
      </w:r>
      <w:r w:rsidRPr="00235EA5">
        <w:rPr>
          <w:rFonts w:ascii="Franklin Gothic Book" w:hAnsi="Franklin Gothic Book"/>
          <w:sz w:val="20"/>
          <w:szCs w:val="20"/>
        </w:rPr>
        <w:br/>
        <w:t xml:space="preserve">The spreading wide my narrow Hands </w:t>
      </w:r>
      <w:r w:rsidRPr="00235EA5">
        <w:rPr>
          <w:rFonts w:ascii="Franklin Gothic Book" w:hAnsi="Franklin Gothic Book"/>
          <w:sz w:val="20"/>
          <w:szCs w:val="20"/>
        </w:rPr>
        <w:br/>
        <w:t>To gather Paradise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35EA5">
        <w:rPr>
          <w:rFonts w:ascii="Franklin Gothic Book" w:hAnsi="Franklin Gothic Book"/>
          <w:sz w:val="20"/>
          <w:szCs w:val="20"/>
        </w:rPr>
        <w:t xml:space="preserve">-- </w:t>
      </w:r>
    </w:p>
    <w:p w:rsidR="00471EF9" w:rsidRDefault="00471EF9">
      <w:pPr>
        <w:rPr>
          <w:rFonts w:ascii="Franklin Gothic Book" w:hAnsi="Franklin Gothic Book"/>
          <w:sz w:val="20"/>
          <w:szCs w:val="20"/>
        </w:rPr>
      </w:pPr>
    </w:p>
    <w:p w:rsidR="00235EA5" w:rsidRPr="00235EA5" w:rsidRDefault="00235EA5" w:rsidP="00235EA5">
      <w:pPr>
        <w:pStyle w:val="HTMLPreformatted"/>
        <w:rPr>
          <w:rFonts w:ascii="Franklin Gothic Book" w:hAnsi="Franklin Gothic Book"/>
          <w:b/>
        </w:rPr>
      </w:pPr>
      <w:r w:rsidRPr="00235EA5">
        <w:rPr>
          <w:rFonts w:ascii="Franklin Gothic Book" w:hAnsi="Franklin Gothic Book"/>
          <w:b/>
        </w:rPr>
        <w:t>569</w:t>
      </w:r>
    </w:p>
    <w:p w:rsidR="00235EA5" w:rsidRDefault="00235EA5" w:rsidP="00235EA5">
      <w:pPr>
        <w:pStyle w:val="HTMLPreformatted"/>
        <w:rPr>
          <w:rFonts w:ascii="Franklin Gothic Book" w:hAnsi="Franklin Gothic Book"/>
        </w:rPr>
      </w:pP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I reckon -- when I count it all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First -- Poets -- Then the Sun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Then Summer -- Then the Heaven of God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And then -- the List is done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But, looking back -- the First so seems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To Comprehend the Whole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The Others look a needless Show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So I write -- Poets -- All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Their Summer -- lasts a Solid Year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They can afford a Sun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The East -- would deem extravagant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And if the Further Heaven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Be Beautiful as they prepare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For Those who worship Them --</w:t>
      </w:r>
    </w:p>
    <w:p w:rsidR="00235EA5" w:rsidRP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>It is too difficult a Grace --</w:t>
      </w:r>
    </w:p>
    <w:p w:rsidR="00235EA5" w:rsidRDefault="00235EA5" w:rsidP="00235EA5">
      <w:pPr>
        <w:pStyle w:val="HTMLPreformatted"/>
        <w:rPr>
          <w:rFonts w:ascii="Franklin Gothic Book" w:hAnsi="Franklin Gothic Book"/>
        </w:rPr>
      </w:pPr>
      <w:r w:rsidRPr="00235EA5">
        <w:rPr>
          <w:rFonts w:ascii="Franklin Gothic Book" w:hAnsi="Franklin Gothic Book"/>
        </w:rPr>
        <w:t xml:space="preserve">To justify the Dream </w:t>
      </w:r>
      <w:r>
        <w:rPr>
          <w:rFonts w:ascii="Franklin Gothic Book" w:hAnsi="Franklin Gothic Book"/>
        </w:rPr>
        <w:t>–</w:t>
      </w:r>
    </w:p>
    <w:p w:rsidR="00235EA5" w:rsidRDefault="00235EA5" w:rsidP="00235EA5">
      <w:pPr>
        <w:pStyle w:val="HTMLPreformatted"/>
        <w:rPr>
          <w:rFonts w:ascii="Franklin Gothic Book" w:hAnsi="Franklin Gothic Book"/>
        </w:rPr>
      </w:pPr>
    </w:p>
    <w:p w:rsidR="0041166D" w:rsidRPr="00945A2A" w:rsidRDefault="00235EA5" w:rsidP="00D01FF0">
      <w:pPr>
        <w:pStyle w:val="HTMLPreformatted"/>
        <w:rPr>
          <w:rFonts w:ascii="Franklin Gothic Book" w:hAnsi="Franklin Gothic Book"/>
        </w:rPr>
      </w:pPr>
      <w:r>
        <w:rPr>
          <w:rFonts w:ascii="Franklin Gothic Book" w:hAnsi="Franklin Gothic Book"/>
        </w:rPr>
        <w:t>1862/1929</w:t>
      </w:r>
    </w:p>
    <w:sectPr w:rsidR="0041166D" w:rsidRPr="00945A2A" w:rsidSect="002D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2D2"/>
    <w:multiLevelType w:val="hybridMultilevel"/>
    <w:tmpl w:val="78DE4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167BF6"/>
    <w:multiLevelType w:val="hybridMultilevel"/>
    <w:tmpl w:val="A3E63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53072F"/>
    <w:multiLevelType w:val="hybridMultilevel"/>
    <w:tmpl w:val="75C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22E9F"/>
    <w:multiLevelType w:val="hybridMultilevel"/>
    <w:tmpl w:val="AF281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075B0"/>
    <w:multiLevelType w:val="hybridMultilevel"/>
    <w:tmpl w:val="7EBC9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D"/>
    <w:rsid w:val="000C174A"/>
    <w:rsid w:val="000F1F1C"/>
    <w:rsid w:val="00191DE6"/>
    <w:rsid w:val="002006CB"/>
    <w:rsid w:val="00235EA5"/>
    <w:rsid w:val="00255A58"/>
    <w:rsid w:val="00271911"/>
    <w:rsid w:val="002D2719"/>
    <w:rsid w:val="0041166D"/>
    <w:rsid w:val="004403D2"/>
    <w:rsid w:val="00471EF9"/>
    <w:rsid w:val="00562891"/>
    <w:rsid w:val="00627E9B"/>
    <w:rsid w:val="006E397D"/>
    <w:rsid w:val="006F6321"/>
    <w:rsid w:val="007E4897"/>
    <w:rsid w:val="00897B93"/>
    <w:rsid w:val="00945A2A"/>
    <w:rsid w:val="009B5627"/>
    <w:rsid w:val="009C2618"/>
    <w:rsid w:val="00C53F29"/>
    <w:rsid w:val="00CB2F40"/>
    <w:rsid w:val="00D01FF0"/>
    <w:rsid w:val="00D81BBD"/>
    <w:rsid w:val="00F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411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411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7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EF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71E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1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411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411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7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EF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71E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1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OliandSarah</dc:creator>
  <cp:lastModifiedBy>Belas</cp:lastModifiedBy>
  <cp:revision>2</cp:revision>
  <cp:lastPrinted>2012-11-06T12:02:00Z</cp:lastPrinted>
  <dcterms:created xsi:type="dcterms:W3CDTF">2013-07-19T10:30:00Z</dcterms:created>
  <dcterms:modified xsi:type="dcterms:W3CDTF">2013-07-19T10:30:00Z</dcterms:modified>
</cp:coreProperties>
</file>